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D638" w14:textId="77777777" w:rsidR="002707CC" w:rsidRPr="003C6B08" w:rsidRDefault="002707CC" w:rsidP="002707CC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7AD66B" wp14:editId="4BE3614C">
            <wp:simplePos x="0" y="0"/>
            <wp:positionH relativeFrom="column">
              <wp:posOffset>1247140</wp:posOffset>
            </wp:positionH>
            <wp:positionV relativeFrom="paragraph">
              <wp:posOffset>-215900</wp:posOffset>
            </wp:positionV>
            <wp:extent cx="4352925" cy="1186815"/>
            <wp:effectExtent l="0" t="0" r="0" b="0"/>
            <wp:wrapTight wrapText="bothSides">
              <wp:wrapPolygon edited="0">
                <wp:start x="8130" y="347"/>
                <wp:lineTo x="7468" y="5201"/>
                <wp:lineTo x="7468" y="6587"/>
                <wp:lineTo x="1040" y="7281"/>
                <wp:lineTo x="662" y="7628"/>
                <wp:lineTo x="756" y="19416"/>
                <wp:lineTo x="20702" y="19416"/>
                <wp:lineTo x="20986" y="7974"/>
                <wp:lineTo x="19662" y="7281"/>
                <wp:lineTo x="9264" y="6241"/>
                <wp:lineTo x="8508" y="347"/>
                <wp:lineTo x="8130" y="347"/>
              </wp:wrapPolygon>
            </wp:wrapTight>
            <wp:docPr id="1" name="Picture 1" descr="http://go.pbrc.edu/lacats/Shared%20Documents1/Communications%20and%20Branding%20Material/LACaTS%20Official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pbrc.edu/lacats/Shared%20Documents1/Communications%20and%20Branding%20Material/LACaTS%20Official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AD639" w14:textId="77777777" w:rsidR="002707CC" w:rsidRPr="003C6B08" w:rsidRDefault="002707CC" w:rsidP="002707CC">
      <w:pPr>
        <w:rPr>
          <w:rFonts w:ascii="Arial" w:hAnsi="Arial" w:cs="Arial"/>
          <w:szCs w:val="24"/>
        </w:rPr>
      </w:pPr>
    </w:p>
    <w:p w14:paraId="537AD63A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B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C" w14:textId="77777777" w:rsidR="009D2DD9" w:rsidRDefault="009D2DD9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CAF46DF" w14:textId="77777777" w:rsidR="002E4B45" w:rsidRDefault="00030ECD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1FB08F0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73E22CA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537AD63D" w14:textId="2692C28B" w:rsidR="002707CC" w:rsidRPr="00FC37BE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2C3A9A">
        <w:rPr>
          <w:rFonts w:ascii="Arial" w:hAnsi="Arial" w:cs="Arial"/>
          <w:sz w:val="24"/>
          <w:szCs w:val="24"/>
        </w:rPr>
        <w:t>LA CaTS Center Pilot Grants Program</w:t>
      </w:r>
    </w:p>
    <w:p w14:paraId="537AD63E" w14:textId="4BEE6F66" w:rsidR="002707CC" w:rsidRPr="00BF3F12" w:rsidRDefault="002707CC" w:rsidP="002707C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Pilot Project Application Submission Checklist</w:t>
      </w:r>
      <w:r w:rsidR="00DE55A3">
        <w:rPr>
          <w:rFonts w:ascii="Arial" w:hAnsi="Arial" w:cs="Arial"/>
          <w:b/>
          <w:szCs w:val="24"/>
        </w:rPr>
        <w:t xml:space="preserve">: Round </w:t>
      </w:r>
      <w:r w:rsidR="00125674">
        <w:rPr>
          <w:rFonts w:ascii="Arial" w:hAnsi="Arial" w:cs="Arial"/>
          <w:b/>
          <w:szCs w:val="24"/>
        </w:rPr>
        <w:t>1</w:t>
      </w:r>
      <w:r w:rsidR="003A5B8F">
        <w:rPr>
          <w:rFonts w:ascii="Arial" w:hAnsi="Arial" w:cs="Arial"/>
          <w:b/>
          <w:szCs w:val="24"/>
        </w:rPr>
        <w:t>1</w:t>
      </w:r>
    </w:p>
    <w:p w14:paraId="537AD63F" w14:textId="77777777" w:rsidR="002707CC" w:rsidRPr="007B7AC3" w:rsidRDefault="002707CC" w:rsidP="002707CC">
      <w:pPr>
        <w:rPr>
          <w:rFonts w:ascii="Arial" w:hAnsi="Arial" w:cs="Arial"/>
          <w:b/>
          <w:szCs w:val="24"/>
        </w:rPr>
      </w:pPr>
    </w:p>
    <w:p w14:paraId="537AD640" w14:textId="13D8476B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9552488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1: Face Page (signed by authorized institutional representative)</w:t>
      </w:r>
    </w:p>
    <w:p w14:paraId="537AD641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2" w14:textId="51B78B0C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70232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2: Project Summary</w:t>
      </w:r>
    </w:p>
    <w:p w14:paraId="537AD643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4" w14:textId="694272D9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668614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Form Page 4: Detailed Budget for Initial Budget Period </w:t>
      </w:r>
    </w:p>
    <w:p w14:paraId="537AD645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6" w14:textId="5751CB27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20851782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5: Budget for Entire Proposed Project Period and Detailed Budget Justification</w:t>
      </w:r>
    </w:p>
    <w:p w14:paraId="537AD647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8" w14:textId="77EB8C5A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03498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</w:t>
      </w:r>
      <w:proofErr w:type="spellStart"/>
      <w:r w:rsidR="000850E5" w:rsidRPr="00030ECD">
        <w:rPr>
          <w:rFonts w:ascii="Arial" w:hAnsi="Arial" w:cs="Arial"/>
          <w:sz w:val="22"/>
          <w:szCs w:val="24"/>
        </w:rPr>
        <w:t>Biosketch</w:t>
      </w:r>
      <w:proofErr w:type="spellEnd"/>
      <w:r w:rsidR="000850E5" w:rsidRPr="00030ECD">
        <w:rPr>
          <w:rFonts w:ascii="Arial" w:hAnsi="Arial" w:cs="Arial"/>
          <w:sz w:val="22"/>
          <w:szCs w:val="24"/>
        </w:rPr>
        <w:t xml:space="preserve"> of PI</w:t>
      </w:r>
      <w:r w:rsidR="00006ECD" w:rsidRPr="00030ECD">
        <w:rPr>
          <w:rFonts w:ascii="Arial" w:hAnsi="Arial" w:cs="Arial"/>
          <w:sz w:val="22"/>
          <w:szCs w:val="24"/>
        </w:rPr>
        <w:t xml:space="preserve"> and Primary and Secondary mentors</w:t>
      </w:r>
      <w:r w:rsidR="000850E5" w:rsidRPr="00030ECD">
        <w:rPr>
          <w:rFonts w:ascii="Arial" w:hAnsi="Arial" w:cs="Arial"/>
          <w:sz w:val="22"/>
          <w:szCs w:val="24"/>
        </w:rPr>
        <w:t xml:space="preserve"> </w:t>
      </w:r>
    </w:p>
    <w:p w14:paraId="537AD649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A" w14:textId="22745C32" w:rsidR="000850E5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2086017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LA CaTS Project Data Form</w:t>
      </w:r>
    </w:p>
    <w:p w14:paraId="537AD64B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C" w14:textId="236BF9EE" w:rsidR="000850E5" w:rsidRPr="00030ECD" w:rsidRDefault="00D15122" w:rsidP="00433A2A">
      <w:pPr>
        <w:ind w:left="360"/>
        <w:rPr>
          <w:sz w:val="22"/>
        </w:rPr>
      </w:pPr>
      <w:sdt>
        <w:sdtPr>
          <w:rPr>
            <w:rFonts w:ascii="Arial" w:hAnsi="Arial" w:cs="Arial"/>
            <w:sz w:val="22"/>
            <w:szCs w:val="24"/>
          </w:rPr>
          <w:id w:val="-11749573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LA CaTS Core </w:t>
      </w:r>
      <w:r w:rsidR="006B1030">
        <w:rPr>
          <w:rFonts w:ascii="Arial" w:hAnsi="Arial" w:cs="Arial"/>
          <w:sz w:val="22"/>
          <w:szCs w:val="24"/>
        </w:rPr>
        <w:t>Planned Usage</w:t>
      </w:r>
      <w:r w:rsidR="000850E5" w:rsidRPr="00030ECD">
        <w:rPr>
          <w:rFonts w:ascii="Arial" w:hAnsi="Arial" w:cs="Arial"/>
          <w:sz w:val="22"/>
          <w:szCs w:val="24"/>
        </w:rPr>
        <w:t xml:space="preserve"> Form</w:t>
      </w:r>
    </w:p>
    <w:p w14:paraId="537AD64D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E" w14:textId="013BA8EC" w:rsidR="000850E5" w:rsidRPr="00030ECD" w:rsidRDefault="00D15122" w:rsidP="00433A2A">
      <w:pPr>
        <w:ind w:left="360"/>
        <w:rPr>
          <w:rFonts w:ascii="Arial" w:hAnsi="Arial" w:cs="Arial"/>
          <w:b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3814509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Plan</w:t>
      </w:r>
      <w:r w:rsidR="000850E5" w:rsidRPr="00030ECD">
        <w:rPr>
          <w:rFonts w:ascii="Arial" w:hAnsi="Arial" w:cs="Arial"/>
          <w:b/>
          <w:sz w:val="22"/>
          <w:szCs w:val="24"/>
        </w:rPr>
        <w:t xml:space="preserve"> </w:t>
      </w:r>
    </w:p>
    <w:p w14:paraId="537AD64F" w14:textId="6D3BA498" w:rsidR="007B7AC3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0346943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Abstract</w:t>
      </w:r>
    </w:p>
    <w:p w14:paraId="537AD650" w14:textId="4DE29F3B" w:rsidR="007B7AC3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1320576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Specific Aims</w:t>
      </w:r>
    </w:p>
    <w:p w14:paraId="537AD651" w14:textId="383FCFFE" w:rsidR="007B7AC3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85584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Strategy</w:t>
      </w:r>
    </w:p>
    <w:p w14:paraId="537AD652" w14:textId="726D8E46" w:rsidR="007B7AC3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2458916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Future funding plans</w:t>
      </w:r>
    </w:p>
    <w:p w14:paraId="537AD653" w14:textId="33BA3629" w:rsidR="000850E5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610814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7B7AC3" w:rsidRPr="00030ECD">
        <w:rPr>
          <w:rFonts w:ascii="Arial" w:hAnsi="Arial" w:cs="Arial"/>
          <w:sz w:val="22"/>
          <w:szCs w:val="24"/>
        </w:rPr>
        <w:t>T</w:t>
      </w:r>
      <w:r w:rsidR="000850E5" w:rsidRPr="00030ECD">
        <w:rPr>
          <w:rFonts w:ascii="Arial" w:hAnsi="Arial" w:cs="Arial"/>
          <w:sz w:val="22"/>
          <w:szCs w:val="24"/>
        </w:rPr>
        <w:t xml:space="preserve">imeline </w:t>
      </w:r>
    </w:p>
    <w:p w14:paraId="537AD654" w14:textId="34A37C0F" w:rsidR="00006ECD" w:rsidRPr="00030ECD" w:rsidRDefault="00D15122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8171017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06ECD" w:rsidRPr="00030ECD">
        <w:rPr>
          <w:rFonts w:ascii="Arial" w:hAnsi="Arial" w:cs="Arial"/>
          <w:sz w:val="22"/>
          <w:szCs w:val="24"/>
        </w:rPr>
        <w:t>Mentoring plan</w:t>
      </w:r>
    </w:p>
    <w:p w14:paraId="537AD655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56" w14:textId="52FFF37E" w:rsidR="004A079A" w:rsidRPr="00030ECD" w:rsidRDefault="00D15122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18992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>Consultation with Biostatistics &amp; Epidemiology Core</w:t>
      </w:r>
    </w:p>
    <w:p w14:paraId="537AD657" w14:textId="77777777" w:rsidR="004A079A" w:rsidRPr="00030ECD" w:rsidRDefault="004A079A" w:rsidP="004A079A">
      <w:pPr>
        <w:pStyle w:val="ColorfulList-Accent11"/>
        <w:rPr>
          <w:rFonts w:ascii="Arial" w:hAnsi="Arial" w:cs="Arial"/>
          <w:sz w:val="22"/>
        </w:rPr>
      </w:pPr>
    </w:p>
    <w:p w14:paraId="537AD658" w14:textId="2DABB541" w:rsidR="000850E5" w:rsidRPr="00030ECD" w:rsidRDefault="00D15122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144882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Progress Report (for previously awarded LA CaTS Pilot Investigators)</w:t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970940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4474" w:rsidRPr="00030ECD">
        <w:rPr>
          <w:rFonts w:ascii="Arial" w:hAnsi="Arial" w:cs="Arial"/>
          <w:sz w:val="22"/>
        </w:rPr>
        <w:t xml:space="preserve"> </w:t>
      </w:r>
      <w:r w:rsidR="00433A2A" w:rsidRPr="00030ECD">
        <w:rPr>
          <w:rFonts w:ascii="Arial" w:hAnsi="Arial" w:cs="Arial"/>
          <w:sz w:val="22"/>
        </w:rPr>
        <w:t xml:space="preserve"> </w:t>
      </w:r>
      <w:r w:rsidR="004A079A" w:rsidRPr="00030ECD">
        <w:rPr>
          <w:rFonts w:ascii="Arial" w:hAnsi="Arial" w:cs="Arial"/>
          <w:sz w:val="22"/>
        </w:rPr>
        <w:t>N/A</w:t>
      </w:r>
    </w:p>
    <w:p w14:paraId="537AD659" w14:textId="77777777" w:rsidR="000850E5" w:rsidRPr="00030ECD" w:rsidRDefault="000850E5" w:rsidP="000850E5">
      <w:pPr>
        <w:pStyle w:val="ColorfulList-Accent11"/>
        <w:ind w:left="360"/>
        <w:rPr>
          <w:rFonts w:ascii="Arial" w:hAnsi="Arial" w:cs="Arial"/>
          <w:sz w:val="22"/>
        </w:rPr>
      </w:pPr>
    </w:p>
    <w:p w14:paraId="4485EE19" w14:textId="77777777" w:rsidR="00114857" w:rsidRDefault="00D15122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365019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162D15">
        <w:rPr>
          <w:rFonts w:ascii="Arial" w:hAnsi="Arial" w:cs="Arial"/>
          <w:sz w:val="22"/>
        </w:rPr>
        <w:t>NIH</w:t>
      </w:r>
      <w:r w:rsidR="00BA2045">
        <w:rPr>
          <w:rFonts w:ascii="Arial" w:hAnsi="Arial" w:cs="Arial"/>
          <w:sz w:val="22"/>
        </w:rPr>
        <w:t xml:space="preserve"> Form: PHS Clinical Human Subjects and Clini</w:t>
      </w:r>
      <w:r w:rsidR="00114857">
        <w:rPr>
          <w:rFonts w:ascii="Arial" w:hAnsi="Arial" w:cs="Arial"/>
          <w:sz w:val="22"/>
        </w:rPr>
        <w:t>cal Trials Information</w:t>
      </w:r>
    </w:p>
    <w:p w14:paraId="537AD65A" w14:textId="648F8036" w:rsidR="000850E5" w:rsidRDefault="007F2079" w:rsidP="00433A2A">
      <w:pPr>
        <w:pStyle w:val="ColorfulList-Accent11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Form &amp; Study Record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7260158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  <w:r w:rsidR="000850E5" w:rsidRPr="00030ECD">
        <w:rPr>
          <w:rFonts w:ascii="Arial" w:hAnsi="Arial" w:cs="Arial"/>
          <w:sz w:val="22"/>
        </w:rPr>
        <w:t xml:space="preserve"> </w:t>
      </w:r>
    </w:p>
    <w:p w14:paraId="70367AD2" w14:textId="77777777" w:rsidR="00AA7EFA" w:rsidRPr="00030ECD" w:rsidRDefault="00AA7EFA" w:rsidP="00433A2A">
      <w:pPr>
        <w:pStyle w:val="ColorfulList-Accent11"/>
        <w:ind w:left="360"/>
        <w:rPr>
          <w:rFonts w:ascii="Arial" w:hAnsi="Arial" w:cs="Arial"/>
          <w:sz w:val="22"/>
        </w:rPr>
      </w:pPr>
    </w:p>
    <w:p w14:paraId="537AD65C" w14:textId="10F1F75F" w:rsidR="000850E5" w:rsidRPr="00030ECD" w:rsidRDefault="00D15122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8953604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 xml:space="preserve">Vertebrate Animals Section </w:t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3312611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D" w14:textId="160133DF" w:rsidR="000850E5" w:rsidRPr="00030ECD" w:rsidRDefault="000850E5" w:rsidP="00433A2A">
      <w:pPr>
        <w:pStyle w:val="ColorfulList-Accent11"/>
        <w:ind w:left="60"/>
        <w:rPr>
          <w:rFonts w:ascii="Arial" w:hAnsi="Arial" w:cs="Arial"/>
          <w:sz w:val="22"/>
        </w:rPr>
      </w:pPr>
    </w:p>
    <w:p w14:paraId="537AD65E" w14:textId="0BABFE47" w:rsidR="000850E5" w:rsidRPr="00030ECD" w:rsidRDefault="00D15122" w:rsidP="00433A2A">
      <w:pPr>
        <w:ind w:left="360"/>
        <w:jc w:val="both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933045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Reprints (2 maximum) 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468844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F" w14:textId="77777777" w:rsidR="000850E5" w:rsidRPr="00030ECD" w:rsidRDefault="000850E5" w:rsidP="00433A2A">
      <w:pPr>
        <w:jc w:val="both"/>
        <w:rPr>
          <w:rFonts w:ascii="Arial" w:hAnsi="Arial" w:cs="Arial"/>
          <w:sz w:val="22"/>
          <w:szCs w:val="24"/>
        </w:rPr>
      </w:pPr>
    </w:p>
    <w:p w14:paraId="537AD662" w14:textId="20CD98CB" w:rsidR="009D2DD9" w:rsidRPr="00030ECD" w:rsidRDefault="00D15122" w:rsidP="00433A2A">
      <w:pPr>
        <w:pStyle w:val="ColorfulList-Accent11"/>
        <w:ind w:left="360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297402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Copy of IRB or IACUC approval</w:t>
      </w:r>
      <w:r w:rsidR="009D2DD9" w:rsidRPr="00030ECD">
        <w:rPr>
          <w:rFonts w:ascii="Arial" w:hAnsi="Arial" w:cs="Arial"/>
          <w:sz w:val="22"/>
        </w:rPr>
        <w:t xml:space="preserve"> (if approval is pending, </w:t>
      </w:r>
    </w:p>
    <w:p w14:paraId="537AD663" w14:textId="59278894" w:rsidR="000850E5" w:rsidRPr="00030ECD" w:rsidRDefault="009D2DD9" w:rsidP="00030ECD">
      <w:pPr>
        <w:pStyle w:val="ColorfulList-Accent11"/>
        <w:numPr>
          <w:ilvl w:val="2"/>
          <w:numId w:val="12"/>
        </w:numPr>
        <w:contextualSpacing w:val="0"/>
        <w:rPr>
          <w:rFonts w:ascii="Arial" w:hAnsi="Arial" w:cs="Arial"/>
          <w:sz w:val="22"/>
        </w:rPr>
      </w:pPr>
      <w:r w:rsidRPr="00030ECD">
        <w:rPr>
          <w:rFonts w:ascii="Arial" w:hAnsi="Arial" w:cs="Arial"/>
          <w:sz w:val="22"/>
        </w:rPr>
        <w:t>provide date of submission and assigned #)</w:t>
      </w:r>
      <w:r w:rsidR="00A54474" w:rsidRPr="00030ECD">
        <w:rPr>
          <w:rFonts w:ascii="Arial" w:hAnsi="Arial" w:cs="Arial"/>
          <w:sz w:val="22"/>
        </w:rPr>
        <w:t xml:space="preserve">  </w:t>
      </w:r>
      <w:r w:rsidR="00A54474" w:rsidRPr="00030EC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4474" w:rsidRPr="00030ECD">
        <w:rPr>
          <w:rFonts w:ascii="Arial" w:hAnsi="Arial" w:cs="Arial"/>
          <w:sz w:val="22"/>
        </w:rPr>
        <w:instrText xml:space="preserve"> FORMTEXT </w:instrText>
      </w:r>
      <w:r w:rsidR="00A54474" w:rsidRPr="00030ECD">
        <w:rPr>
          <w:rFonts w:ascii="Arial" w:hAnsi="Arial" w:cs="Arial"/>
          <w:sz w:val="22"/>
        </w:rPr>
      </w:r>
      <w:r w:rsidR="00A54474" w:rsidRPr="00030ECD">
        <w:rPr>
          <w:rFonts w:ascii="Arial" w:hAnsi="Arial" w:cs="Arial"/>
          <w:sz w:val="22"/>
        </w:rPr>
        <w:fldChar w:fldCharType="separate"/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sz w:val="22"/>
        </w:rPr>
        <w:fldChar w:fldCharType="end"/>
      </w:r>
      <w:bookmarkEnd w:id="0"/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4949924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4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5" w14:textId="1DCE017C" w:rsidR="000E46DF" w:rsidRPr="00030ECD" w:rsidRDefault="00D15122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432657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>Letter(s) of Support</w:t>
      </w:r>
      <w:r w:rsidR="002B7868" w:rsidRPr="00030ECD">
        <w:rPr>
          <w:rFonts w:ascii="Arial" w:hAnsi="Arial" w:cs="Arial"/>
          <w:sz w:val="22"/>
          <w:szCs w:val="24"/>
        </w:rPr>
        <w:tab/>
      </w:r>
    </w:p>
    <w:p w14:paraId="537AD667" w14:textId="5B8C8E4D" w:rsidR="000E46DF" w:rsidRPr="00030ECD" w:rsidRDefault="00D15122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1939791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E46DF" w:rsidRPr="00030ECD">
        <w:rPr>
          <w:rFonts w:ascii="Arial" w:hAnsi="Arial" w:cs="Arial"/>
          <w:sz w:val="22"/>
          <w:szCs w:val="24"/>
        </w:rPr>
        <w:t>Mentor(s)-for junior faculty or post docs</w:t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</w:p>
    <w:p w14:paraId="537AD668" w14:textId="116C114D" w:rsidR="000850E5" w:rsidRPr="00030ECD" w:rsidRDefault="00D15122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247650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E46DF" w:rsidRPr="00030ECD">
        <w:rPr>
          <w:rFonts w:ascii="Arial" w:hAnsi="Arial" w:cs="Arial"/>
          <w:sz w:val="22"/>
          <w:szCs w:val="24"/>
        </w:rPr>
        <w:t xml:space="preserve">Consultants 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-1219814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9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A" w14:textId="11BBB7E7" w:rsidR="000D1CF5" w:rsidRPr="00030ECD" w:rsidRDefault="00D15122" w:rsidP="00030ECD">
      <w:pPr>
        <w:pStyle w:val="ListParagraph"/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2762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ECD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030ECD" w:rsidRPr="00030ECD">
        <w:rPr>
          <w:rFonts w:ascii="Arial" w:hAnsi="Arial" w:cs="Arial"/>
          <w:sz w:val="22"/>
          <w:szCs w:val="24"/>
        </w:rPr>
        <w:t xml:space="preserve"> </w:t>
      </w:r>
      <w:r w:rsidR="00030ECD">
        <w:rPr>
          <w:rFonts w:ascii="Arial" w:hAnsi="Arial" w:cs="Arial"/>
          <w:sz w:val="22"/>
          <w:szCs w:val="24"/>
        </w:rPr>
        <w:t xml:space="preserve"> </w:t>
      </w:r>
      <w:r w:rsidR="00030ECD" w:rsidRPr="00030ECD">
        <w:rPr>
          <w:rFonts w:ascii="Arial" w:hAnsi="Arial" w:cs="Arial"/>
          <w:sz w:val="22"/>
          <w:szCs w:val="24"/>
        </w:rPr>
        <w:t>Resubmissions: response to the previous reviewer comments</w:t>
      </w:r>
      <w:r w:rsidR="00030ECD">
        <w:rPr>
          <w:rFonts w:ascii="Arial" w:hAnsi="Arial" w:cs="Arial"/>
          <w:sz w:val="22"/>
          <w:szCs w:val="24"/>
        </w:rPr>
        <w:t xml:space="preserve"> (</w:t>
      </w:r>
      <w:r w:rsidR="00030ECD" w:rsidRPr="00030ECD">
        <w:rPr>
          <w:rFonts w:ascii="Arial" w:hAnsi="Arial" w:cs="Arial"/>
          <w:sz w:val="22"/>
          <w:szCs w:val="24"/>
        </w:rPr>
        <w:t>1 page</w:t>
      </w:r>
      <w:r w:rsidR="00030ECD">
        <w:rPr>
          <w:rFonts w:ascii="Arial" w:hAnsi="Arial" w:cs="Arial"/>
          <w:sz w:val="22"/>
          <w:szCs w:val="24"/>
        </w:rPr>
        <w:t>)</w:t>
      </w:r>
      <w:r w:rsidR="00030ECD">
        <w:rPr>
          <w:rFonts w:ascii="Arial" w:hAnsi="Arial" w:cs="Arial"/>
          <w:sz w:val="22"/>
          <w:szCs w:val="24"/>
        </w:rPr>
        <w:tab/>
      </w:r>
      <w:r w:rsid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11213494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030ECD" w:rsidRPr="00030ECD">
        <w:rPr>
          <w:rFonts w:ascii="Arial" w:hAnsi="Arial" w:cs="Arial"/>
          <w:sz w:val="22"/>
          <w:szCs w:val="24"/>
        </w:rPr>
        <w:t xml:space="preserve">  </w:t>
      </w:r>
      <w:r w:rsidR="00030ECD" w:rsidRPr="00030ECD">
        <w:rPr>
          <w:rFonts w:ascii="Arial" w:hAnsi="Arial" w:cs="Arial"/>
          <w:sz w:val="22"/>
        </w:rPr>
        <w:t>N/A</w:t>
      </w:r>
    </w:p>
    <w:sectPr w:rsidR="000D1CF5" w:rsidRPr="00030ECD" w:rsidSect="00B37D1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FC0"/>
    <w:multiLevelType w:val="hybridMultilevel"/>
    <w:tmpl w:val="C61E2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412"/>
    <w:multiLevelType w:val="hybridMultilevel"/>
    <w:tmpl w:val="99D28028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D69"/>
    <w:multiLevelType w:val="hybridMultilevel"/>
    <w:tmpl w:val="F84C02E8"/>
    <w:lvl w:ilvl="0" w:tplc="641E58D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66D"/>
    <w:multiLevelType w:val="multilevel"/>
    <w:tmpl w:val="8344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D34C8"/>
    <w:multiLevelType w:val="hybridMultilevel"/>
    <w:tmpl w:val="5AF010FA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BF9"/>
    <w:multiLevelType w:val="hybridMultilevel"/>
    <w:tmpl w:val="EBBAD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768D"/>
    <w:multiLevelType w:val="hybridMultilevel"/>
    <w:tmpl w:val="974E02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C2705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F03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6E1640"/>
    <w:multiLevelType w:val="multilevel"/>
    <w:tmpl w:val="6FF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C2F83"/>
    <w:multiLevelType w:val="hybridMultilevel"/>
    <w:tmpl w:val="A312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053C"/>
    <w:multiLevelType w:val="hybridMultilevel"/>
    <w:tmpl w:val="D75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2257">
    <w:abstractNumId w:val="7"/>
  </w:num>
  <w:num w:numId="2" w16cid:durableId="264731138">
    <w:abstractNumId w:val="8"/>
  </w:num>
  <w:num w:numId="3" w16cid:durableId="217860286">
    <w:abstractNumId w:val="9"/>
  </w:num>
  <w:num w:numId="4" w16cid:durableId="920870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294634">
    <w:abstractNumId w:val="2"/>
  </w:num>
  <w:num w:numId="6" w16cid:durableId="2000234518">
    <w:abstractNumId w:val="0"/>
  </w:num>
  <w:num w:numId="7" w16cid:durableId="1936476910">
    <w:abstractNumId w:val="5"/>
  </w:num>
  <w:num w:numId="8" w16cid:durableId="2070497375">
    <w:abstractNumId w:val="10"/>
  </w:num>
  <w:num w:numId="9" w16cid:durableId="914902800">
    <w:abstractNumId w:val="6"/>
  </w:num>
  <w:num w:numId="10" w16cid:durableId="1901863744">
    <w:abstractNumId w:val="4"/>
  </w:num>
  <w:num w:numId="11" w16cid:durableId="1450705032">
    <w:abstractNumId w:val="1"/>
  </w:num>
  <w:num w:numId="12" w16cid:durableId="694427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CC"/>
    <w:rsid w:val="00006ECD"/>
    <w:rsid w:val="00030ECD"/>
    <w:rsid w:val="000850E5"/>
    <w:rsid w:val="000D1CF5"/>
    <w:rsid w:val="000E46DF"/>
    <w:rsid w:val="00114857"/>
    <w:rsid w:val="00125674"/>
    <w:rsid w:val="00162D15"/>
    <w:rsid w:val="002707CC"/>
    <w:rsid w:val="002B7868"/>
    <w:rsid w:val="002E4B45"/>
    <w:rsid w:val="00395684"/>
    <w:rsid w:val="003A5B8F"/>
    <w:rsid w:val="00433A2A"/>
    <w:rsid w:val="004A079A"/>
    <w:rsid w:val="0056231A"/>
    <w:rsid w:val="006B1030"/>
    <w:rsid w:val="007B7AC3"/>
    <w:rsid w:val="007F2079"/>
    <w:rsid w:val="009214D8"/>
    <w:rsid w:val="009D2DD9"/>
    <w:rsid w:val="00A1454C"/>
    <w:rsid w:val="00A54474"/>
    <w:rsid w:val="00A85541"/>
    <w:rsid w:val="00AA7EFA"/>
    <w:rsid w:val="00AE1D21"/>
    <w:rsid w:val="00B05765"/>
    <w:rsid w:val="00B37D1D"/>
    <w:rsid w:val="00BA2045"/>
    <w:rsid w:val="00CF60FE"/>
    <w:rsid w:val="00DE55A3"/>
    <w:rsid w:val="00EF49C3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D638"/>
  <w15:docId w15:val="{E5971673-4562-4382-AB17-B267A30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707CC"/>
    <w:pPr>
      <w:keepNext/>
      <w:pBdr>
        <w:bottom w:val="single" w:sz="6" w:space="1" w:color="auto"/>
      </w:pBdr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707C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0850E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0850E5"/>
    <w:pPr>
      <w:ind w:left="720"/>
      <w:contextualSpacing/>
    </w:pPr>
    <w:rPr>
      <w:szCs w:val="24"/>
    </w:rPr>
  </w:style>
  <w:style w:type="paragraph" w:customStyle="1" w:styleId="Default">
    <w:name w:val="Default"/>
    <w:rsid w:val="00085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4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ediaServiceLocation xmlns="304eb51c-7466-43eb-8ae9-45d773ecddeb" xsi:nil="true"/>
    <MediaServiceAutoTags xmlns="304eb51c-7466-43eb-8ae9-45d773ecddeb" xsi:nil="true"/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2" ma:contentTypeDescription="Create a new document." ma:contentTypeScope="" ma:versionID="8d396873b149a1554ae3ed88869b3642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708e89791b57dcf5378d7f97fef495f8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11B01-6672-42C6-B1A5-8D3771C5ABF9}">
  <ds:schemaRefs>
    <ds:schemaRef ds:uri="http://schemas.microsoft.com/office/2006/metadata/properties"/>
    <ds:schemaRef ds:uri="http://www.w3.org/2000/xmlns/"/>
    <ds:schemaRef ds:uri="304eb51c-7466-43eb-8ae9-45d773ecddeb"/>
    <ds:schemaRef ds:uri="http://www.w3.org/2001/XMLSchema-instance"/>
    <ds:schemaRef ds:uri="http://schemas.microsoft.com/office/infopath/2007/PartnerControls"/>
    <ds:schemaRef ds:uri="c52014ad-e6c6-4b09-86b0-a3f2944d995f"/>
  </ds:schemaRefs>
</ds:datastoreItem>
</file>

<file path=customXml/itemProps2.xml><?xml version="1.0" encoding="utf-8"?>
<ds:datastoreItem xmlns:ds="http://schemas.openxmlformats.org/officeDocument/2006/customXml" ds:itemID="{7659F94C-D8CD-4FDD-BDD5-8656B5EB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A3E6A-4DE4-4087-88F2-F43387BC0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Kieu Pham</cp:lastModifiedBy>
  <cp:revision>2</cp:revision>
  <dcterms:created xsi:type="dcterms:W3CDTF">2022-07-18T14:16:00Z</dcterms:created>
  <dcterms:modified xsi:type="dcterms:W3CDTF">2022-07-18T14:16:00Z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FileLeafRef">
    <vt:lpwstr>LA CaTS Pilot Grants Program Submission Checklist_Round_6.docx</vt:lpwstr>
  </property>
</Properties>
</file>